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6B" w:rsidRPr="007D0DD8" w:rsidRDefault="00773C74" w:rsidP="00C9390A">
      <w:pPr>
        <w:spacing w:afterLines="25" w:after="84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>
        <w:rPr>
          <w:rFonts w:ascii="HGP創英角ｺﾞｼｯｸUB" w:eastAsia="HGP創英角ｺﾞｼｯｸUB" w:hint="eastAsia"/>
          <w:sz w:val="24"/>
        </w:rPr>
        <w:t xml:space="preserve">現状の事業ドメイン　　</w:t>
      </w:r>
      <w:r w:rsidR="006F6C6B">
        <w:rPr>
          <w:rFonts w:ascii="ＭＳ Ｐゴシック" w:eastAsia="ＭＳ Ｐゴシック" w:hAnsi="ＭＳ Ｐゴシック" w:hint="eastAsia"/>
          <w:szCs w:val="21"/>
        </w:rPr>
        <w:tab/>
      </w:r>
      <w:r w:rsidR="006F6C6B">
        <w:rPr>
          <w:rFonts w:ascii="ＭＳ Ｐゴシック" w:eastAsia="ＭＳ Ｐゴシック" w:hAnsi="ＭＳ Ｐゴシック" w:hint="eastAsia"/>
          <w:szCs w:val="21"/>
        </w:rPr>
        <w:tab/>
      </w:r>
      <w:r w:rsidR="006F6C6B">
        <w:rPr>
          <w:rFonts w:ascii="ＭＳ Ｐゴシック" w:eastAsia="ＭＳ Ｐゴシック" w:hAnsi="ＭＳ Ｐゴシック" w:hint="eastAsia"/>
          <w:szCs w:val="21"/>
        </w:rPr>
        <w:tab/>
      </w:r>
      <w:r w:rsidR="006F6C6B">
        <w:rPr>
          <w:rFonts w:ascii="ＭＳ Ｐゴシック" w:eastAsia="ＭＳ Ｐゴシック" w:hAnsi="ＭＳ Ｐゴシック" w:hint="eastAsia"/>
          <w:szCs w:val="21"/>
        </w:rPr>
        <w:tab/>
      </w:r>
      <w:r w:rsidR="006F6C6B">
        <w:rPr>
          <w:rFonts w:ascii="ＭＳ Ｐゴシック" w:eastAsia="ＭＳ Ｐゴシック" w:hAnsi="ＭＳ Ｐゴシック" w:hint="eastAsia"/>
          <w:szCs w:val="21"/>
        </w:rPr>
        <w:tab/>
      </w:r>
      <w:r w:rsidR="006F6C6B">
        <w:rPr>
          <w:rFonts w:ascii="ＭＳ Ｐゴシック" w:eastAsia="ＭＳ Ｐゴシック" w:hAnsi="ＭＳ Ｐゴシック" w:hint="eastAsia"/>
          <w:szCs w:val="21"/>
        </w:rPr>
        <w:tab/>
      </w:r>
      <w:r>
        <w:rPr>
          <w:rFonts w:ascii="ＭＳ Ｐゴシック" w:eastAsia="ＭＳ Ｐゴシック" w:hAnsi="ＭＳ Ｐゴシック" w:hint="eastAsia"/>
          <w:szCs w:val="21"/>
        </w:rPr>
        <w:tab/>
      </w:r>
      <w:r w:rsidR="006F6C6B" w:rsidRPr="00D506E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企業名：　　　　　　　　　　　　　　　　　　　　　　</w:t>
      </w:r>
      <w:r w:rsidR="006F6C6B" w:rsidRPr="00D506EC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="006F6C6B" w:rsidRPr="00D506E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作成日：　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13130"/>
      </w:tblGrid>
      <w:tr w:rsidR="00773C74" w:rsidRPr="00B422B3" w:rsidTr="00B422B3">
        <w:tc>
          <w:tcPr>
            <w:tcW w:w="1893" w:type="dxa"/>
            <w:shd w:val="clear" w:color="auto" w:fill="E6E6E6"/>
            <w:vAlign w:val="center"/>
          </w:tcPr>
          <w:p w:rsidR="00773C74" w:rsidRPr="00B422B3" w:rsidRDefault="00443AE0" w:rsidP="00773C74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主要</w:t>
            </w:r>
            <w:r w:rsidR="00773C74" w:rsidRPr="00B422B3">
              <w:rPr>
                <w:rFonts w:ascii="ＭＳ Ｐゴシック" w:eastAsia="ＭＳ Ｐゴシック" w:hAnsi="ＭＳ Ｐゴシック" w:hint="eastAsia"/>
                <w:szCs w:val="21"/>
              </w:rPr>
              <w:t>顧客</w:t>
            </w:r>
          </w:p>
        </w:tc>
        <w:tc>
          <w:tcPr>
            <w:tcW w:w="13215" w:type="dxa"/>
            <w:shd w:val="clear" w:color="auto" w:fill="auto"/>
          </w:tcPr>
          <w:p w:rsidR="00773C74" w:rsidRPr="00B422B3" w:rsidRDefault="00773C74" w:rsidP="007D0DD8">
            <w:pPr>
              <w:rPr>
                <w:rFonts w:ascii="HGP創英角ｺﾞｼｯｸUB" w:eastAsia="HGP創英角ｺﾞｼｯｸUB"/>
                <w:sz w:val="24"/>
              </w:rPr>
            </w:pPr>
          </w:p>
          <w:p w:rsidR="00773C74" w:rsidRPr="00B422B3" w:rsidRDefault="00773C74" w:rsidP="007D0DD8">
            <w:pPr>
              <w:rPr>
                <w:rFonts w:ascii="HGP創英角ｺﾞｼｯｸUB" w:eastAsia="HGP創英角ｺﾞｼｯｸUB"/>
                <w:sz w:val="24"/>
              </w:rPr>
            </w:pPr>
          </w:p>
        </w:tc>
      </w:tr>
      <w:tr w:rsidR="00773C74" w:rsidRPr="00B422B3" w:rsidTr="00B422B3">
        <w:tc>
          <w:tcPr>
            <w:tcW w:w="1893" w:type="dxa"/>
            <w:shd w:val="clear" w:color="auto" w:fill="E6E6E6"/>
            <w:vAlign w:val="center"/>
          </w:tcPr>
          <w:p w:rsidR="00773C74" w:rsidRPr="00B422B3" w:rsidRDefault="00443AE0" w:rsidP="00773C74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主要</w:t>
            </w:r>
            <w:r w:rsidR="00773C74" w:rsidRPr="00B422B3">
              <w:rPr>
                <w:rFonts w:ascii="ＭＳ Ｐゴシック" w:eastAsia="ＭＳ Ｐゴシック" w:hAnsi="ＭＳ Ｐゴシック" w:hint="eastAsia"/>
                <w:szCs w:val="21"/>
              </w:rPr>
              <w:t>商品</w:t>
            </w:r>
          </w:p>
        </w:tc>
        <w:tc>
          <w:tcPr>
            <w:tcW w:w="13215" w:type="dxa"/>
            <w:shd w:val="clear" w:color="auto" w:fill="auto"/>
          </w:tcPr>
          <w:p w:rsidR="00773C74" w:rsidRPr="00B422B3" w:rsidRDefault="00773C74" w:rsidP="007D0DD8">
            <w:pPr>
              <w:rPr>
                <w:rFonts w:ascii="HGP創英角ｺﾞｼｯｸUB" w:eastAsia="HGP創英角ｺﾞｼｯｸUB"/>
                <w:sz w:val="24"/>
              </w:rPr>
            </w:pPr>
          </w:p>
          <w:p w:rsidR="00773C74" w:rsidRPr="00B422B3" w:rsidRDefault="00773C74" w:rsidP="007D0DD8">
            <w:pPr>
              <w:rPr>
                <w:rFonts w:ascii="HGP創英角ｺﾞｼｯｸUB" w:eastAsia="HGP創英角ｺﾞｼｯｸUB"/>
                <w:sz w:val="24"/>
              </w:rPr>
            </w:pPr>
          </w:p>
        </w:tc>
      </w:tr>
      <w:tr w:rsidR="00773C74" w:rsidRPr="00B422B3" w:rsidTr="00B422B3">
        <w:tc>
          <w:tcPr>
            <w:tcW w:w="1893" w:type="dxa"/>
            <w:shd w:val="clear" w:color="auto" w:fill="E6E6E6"/>
            <w:vAlign w:val="center"/>
          </w:tcPr>
          <w:p w:rsidR="00773C74" w:rsidRPr="00B422B3" w:rsidRDefault="00773C74" w:rsidP="00773C7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独自性</w:t>
            </w:r>
          </w:p>
        </w:tc>
        <w:tc>
          <w:tcPr>
            <w:tcW w:w="13215" w:type="dxa"/>
            <w:shd w:val="clear" w:color="auto" w:fill="auto"/>
          </w:tcPr>
          <w:p w:rsidR="00773C74" w:rsidRPr="00B422B3" w:rsidRDefault="00773C74" w:rsidP="007D0DD8">
            <w:pPr>
              <w:rPr>
                <w:rFonts w:ascii="HGP創英角ｺﾞｼｯｸUB" w:eastAsia="HGP創英角ｺﾞｼｯｸUB"/>
                <w:sz w:val="24"/>
              </w:rPr>
            </w:pPr>
          </w:p>
          <w:p w:rsidR="00773C74" w:rsidRPr="00B422B3" w:rsidRDefault="00773C74" w:rsidP="007D0DD8">
            <w:pPr>
              <w:rPr>
                <w:rFonts w:ascii="HGP創英角ｺﾞｼｯｸUB" w:eastAsia="HGP創英角ｺﾞｼｯｸUB"/>
                <w:sz w:val="24"/>
              </w:rPr>
            </w:pPr>
          </w:p>
        </w:tc>
      </w:tr>
    </w:tbl>
    <w:p w:rsidR="00773C74" w:rsidRDefault="00773C74" w:rsidP="007D0DD8">
      <w:pPr>
        <w:rPr>
          <w:rFonts w:ascii="HGP創英角ｺﾞｼｯｸUB" w:eastAsia="HGP創英角ｺﾞｼｯｸUB"/>
          <w:sz w:val="24"/>
        </w:rPr>
      </w:pPr>
    </w:p>
    <w:p w:rsidR="00773C74" w:rsidRDefault="00773C74" w:rsidP="007D0DD8">
      <w:pPr>
        <w:rPr>
          <w:rFonts w:ascii="HGP創英角ｺﾞｼｯｸUB" w:eastAsia="HGP創英角ｺﾞｼｯｸUB"/>
          <w:sz w:val="24"/>
        </w:rPr>
      </w:pPr>
      <w:r>
        <w:rPr>
          <w:rFonts w:ascii="HGP創英角ｺﾞｼｯｸUB" w:eastAsia="HGP創英角ｺﾞｼｯｸUB" w:hint="eastAsia"/>
          <w:sz w:val="24"/>
        </w:rPr>
        <w:t>業界特性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13130"/>
      </w:tblGrid>
      <w:tr w:rsidR="00773C74" w:rsidRPr="00B422B3" w:rsidTr="00B422B3">
        <w:tc>
          <w:tcPr>
            <w:tcW w:w="1893" w:type="dxa"/>
            <w:shd w:val="clear" w:color="auto" w:fill="E6E6E6"/>
            <w:vAlign w:val="center"/>
          </w:tcPr>
          <w:p w:rsidR="00773C74" w:rsidRPr="00B422B3" w:rsidRDefault="00773C74" w:rsidP="00773C7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顧客</w:t>
            </w:r>
          </w:p>
        </w:tc>
        <w:tc>
          <w:tcPr>
            <w:tcW w:w="13215" w:type="dxa"/>
            <w:shd w:val="clear" w:color="auto" w:fill="auto"/>
          </w:tcPr>
          <w:p w:rsidR="00773C74" w:rsidRPr="00B422B3" w:rsidRDefault="00773C74" w:rsidP="001C4A6E">
            <w:pPr>
              <w:rPr>
                <w:rFonts w:ascii="HGP創英角ｺﾞｼｯｸUB" w:eastAsia="HGP創英角ｺﾞｼｯｸUB"/>
                <w:sz w:val="24"/>
              </w:rPr>
            </w:pPr>
          </w:p>
          <w:p w:rsidR="00773C74" w:rsidRPr="00B422B3" w:rsidRDefault="00773C74" w:rsidP="001C4A6E">
            <w:pPr>
              <w:rPr>
                <w:rFonts w:ascii="HGP創英角ｺﾞｼｯｸUB" w:eastAsia="HGP創英角ｺﾞｼｯｸUB"/>
                <w:sz w:val="24"/>
              </w:rPr>
            </w:pPr>
          </w:p>
          <w:p w:rsidR="00773C74" w:rsidRDefault="00773C74" w:rsidP="001C4A6E">
            <w:pPr>
              <w:rPr>
                <w:rFonts w:ascii="HGP創英角ｺﾞｼｯｸUB" w:eastAsia="HGP創英角ｺﾞｼｯｸUB"/>
                <w:sz w:val="24"/>
              </w:rPr>
            </w:pPr>
          </w:p>
          <w:p w:rsidR="00443AE0" w:rsidRPr="00B422B3" w:rsidRDefault="00443AE0" w:rsidP="001C4A6E">
            <w:pPr>
              <w:rPr>
                <w:rFonts w:ascii="HGP創英角ｺﾞｼｯｸUB" w:eastAsia="HGP創英角ｺﾞｼｯｸUB"/>
                <w:sz w:val="24"/>
              </w:rPr>
            </w:pPr>
          </w:p>
        </w:tc>
      </w:tr>
      <w:tr w:rsidR="00773C74" w:rsidRPr="00B422B3" w:rsidTr="00B422B3">
        <w:tc>
          <w:tcPr>
            <w:tcW w:w="1893" w:type="dxa"/>
            <w:shd w:val="clear" w:color="auto" w:fill="E6E6E6"/>
            <w:vAlign w:val="center"/>
          </w:tcPr>
          <w:p w:rsidR="00773C74" w:rsidRPr="00B422B3" w:rsidRDefault="00773C74" w:rsidP="00773C7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仕入先</w:t>
            </w:r>
          </w:p>
        </w:tc>
        <w:tc>
          <w:tcPr>
            <w:tcW w:w="13215" w:type="dxa"/>
            <w:shd w:val="clear" w:color="auto" w:fill="auto"/>
          </w:tcPr>
          <w:p w:rsidR="00773C74" w:rsidRPr="00B422B3" w:rsidRDefault="00773C74" w:rsidP="001C4A6E">
            <w:pPr>
              <w:rPr>
                <w:rFonts w:ascii="HGP創英角ｺﾞｼｯｸUB" w:eastAsia="HGP創英角ｺﾞｼｯｸUB"/>
                <w:sz w:val="24"/>
              </w:rPr>
            </w:pPr>
          </w:p>
          <w:p w:rsidR="00773C74" w:rsidRPr="00B422B3" w:rsidRDefault="00773C74" w:rsidP="001C4A6E">
            <w:pPr>
              <w:rPr>
                <w:rFonts w:ascii="HGP創英角ｺﾞｼｯｸUB" w:eastAsia="HGP創英角ｺﾞｼｯｸUB"/>
                <w:sz w:val="24"/>
              </w:rPr>
            </w:pPr>
          </w:p>
          <w:p w:rsidR="00773C74" w:rsidRPr="00B422B3" w:rsidRDefault="00773C74" w:rsidP="001C4A6E">
            <w:pPr>
              <w:rPr>
                <w:rFonts w:ascii="HGP創英角ｺﾞｼｯｸUB" w:eastAsia="HGP創英角ｺﾞｼｯｸUB"/>
                <w:sz w:val="24"/>
              </w:rPr>
            </w:pPr>
          </w:p>
        </w:tc>
      </w:tr>
      <w:tr w:rsidR="00773C74" w:rsidRPr="00B422B3" w:rsidTr="00B422B3">
        <w:tc>
          <w:tcPr>
            <w:tcW w:w="1893" w:type="dxa"/>
            <w:shd w:val="clear" w:color="auto" w:fill="E6E6E6"/>
            <w:vAlign w:val="center"/>
          </w:tcPr>
          <w:p w:rsidR="00773C74" w:rsidRPr="00B422B3" w:rsidRDefault="00773C74" w:rsidP="00773C7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チャネル</w:t>
            </w:r>
          </w:p>
        </w:tc>
        <w:tc>
          <w:tcPr>
            <w:tcW w:w="13215" w:type="dxa"/>
            <w:shd w:val="clear" w:color="auto" w:fill="auto"/>
          </w:tcPr>
          <w:p w:rsidR="00773C74" w:rsidRPr="00B422B3" w:rsidRDefault="00773C74" w:rsidP="001C4A6E">
            <w:pPr>
              <w:rPr>
                <w:rFonts w:ascii="HGP創英角ｺﾞｼｯｸUB" w:eastAsia="HGP創英角ｺﾞｼｯｸUB"/>
                <w:sz w:val="24"/>
              </w:rPr>
            </w:pPr>
          </w:p>
          <w:p w:rsidR="00773C74" w:rsidRPr="00B422B3" w:rsidRDefault="00773C74" w:rsidP="001C4A6E">
            <w:pPr>
              <w:rPr>
                <w:rFonts w:ascii="HGP創英角ｺﾞｼｯｸUB" w:eastAsia="HGP創英角ｺﾞｼｯｸUB"/>
                <w:sz w:val="24"/>
              </w:rPr>
            </w:pPr>
          </w:p>
          <w:p w:rsidR="00773C74" w:rsidRPr="00B422B3" w:rsidRDefault="00773C74" w:rsidP="001C4A6E">
            <w:pPr>
              <w:rPr>
                <w:rFonts w:ascii="HGP創英角ｺﾞｼｯｸUB" w:eastAsia="HGP創英角ｺﾞｼｯｸUB"/>
                <w:sz w:val="24"/>
              </w:rPr>
            </w:pPr>
          </w:p>
        </w:tc>
      </w:tr>
      <w:tr w:rsidR="00773C74" w:rsidRPr="00B422B3" w:rsidTr="00B422B3">
        <w:tc>
          <w:tcPr>
            <w:tcW w:w="1893" w:type="dxa"/>
            <w:shd w:val="clear" w:color="auto" w:fill="E6E6E6"/>
            <w:vAlign w:val="center"/>
          </w:tcPr>
          <w:p w:rsidR="00773C74" w:rsidRPr="00B422B3" w:rsidRDefault="00773C74" w:rsidP="00773C7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競合企業</w:t>
            </w:r>
          </w:p>
        </w:tc>
        <w:tc>
          <w:tcPr>
            <w:tcW w:w="13215" w:type="dxa"/>
            <w:shd w:val="clear" w:color="auto" w:fill="auto"/>
          </w:tcPr>
          <w:p w:rsidR="00443AE0" w:rsidRPr="00B422B3" w:rsidRDefault="00443AE0" w:rsidP="001C4A6E">
            <w:pPr>
              <w:rPr>
                <w:rFonts w:ascii="HGP創英角ｺﾞｼｯｸUB" w:eastAsia="HGP創英角ｺﾞｼｯｸUB"/>
                <w:sz w:val="24"/>
              </w:rPr>
            </w:pPr>
          </w:p>
          <w:p w:rsidR="00773C74" w:rsidRPr="00B422B3" w:rsidRDefault="00773C74" w:rsidP="001C4A6E">
            <w:pPr>
              <w:rPr>
                <w:rFonts w:ascii="HGP創英角ｺﾞｼｯｸUB" w:eastAsia="HGP創英角ｺﾞｼｯｸUB"/>
                <w:sz w:val="24"/>
              </w:rPr>
            </w:pPr>
          </w:p>
          <w:p w:rsidR="00773C74" w:rsidRPr="00B422B3" w:rsidRDefault="00773C74" w:rsidP="001C4A6E">
            <w:pPr>
              <w:rPr>
                <w:rFonts w:ascii="HGP創英角ｺﾞｼｯｸUB" w:eastAsia="HGP創英角ｺﾞｼｯｸUB"/>
                <w:sz w:val="24"/>
              </w:rPr>
            </w:pPr>
          </w:p>
        </w:tc>
      </w:tr>
      <w:tr w:rsidR="00773C74" w:rsidRPr="00B422B3" w:rsidTr="00B422B3">
        <w:tc>
          <w:tcPr>
            <w:tcW w:w="1893" w:type="dxa"/>
            <w:shd w:val="clear" w:color="auto" w:fill="E6E6E6"/>
            <w:vAlign w:val="center"/>
          </w:tcPr>
          <w:p w:rsidR="00773C74" w:rsidRPr="00B422B3" w:rsidRDefault="00773C74" w:rsidP="00773C7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新規参入</w:t>
            </w:r>
          </w:p>
        </w:tc>
        <w:tc>
          <w:tcPr>
            <w:tcW w:w="13215" w:type="dxa"/>
            <w:shd w:val="clear" w:color="auto" w:fill="auto"/>
          </w:tcPr>
          <w:p w:rsidR="00773C74" w:rsidRPr="00B422B3" w:rsidRDefault="00773C74" w:rsidP="001C4A6E">
            <w:pPr>
              <w:rPr>
                <w:rFonts w:ascii="HGP創英角ｺﾞｼｯｸUB" w:eastAsia="HGP創英角ｺﾞｼｯｸUB"/>
                <w:sz w:val="24"/>
              </w:rPr>
            </w:pPr>
          </w:p>
          <w:p w:rsidR="00773C74" w:rsidRPr="00B422B3" w:rsidRDefault="00773C74" w:rsidP="001C4A6E">
            <w:pPr>
              <w:rPr>
                <w:rFonts w:ascii="HGP創英角ｺﾞｼｯｸUB" w:eastAsia="HGP創英角ｺﾞｼｯｸUB"/>
                <w:sz w:val="24"/>
              </w:rPr>
            </w:pPr>
          </w:p>
        </w:tc>
      </w:tr>
      <w:tr w:rsidR="00773C74" w:rsidRPr="00B422B3" w:rsidTr="00B422B3">
        <w:tc>
          <w:tcPr>
            <w:tcW w:w="1893" w:type="dxa"/>
            <w:shd w:val="clear" w:color="auto" w:fill="E6E6E6"/>
            <w:vAlign w:val="center"/>
          </w:tcPr>
          <w:p w:rsidR="00773C74" w:rsidRPr="00B422B3" w:rsidRDefault="00773C74" w:rsidP="00773C7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代替品</w:t>
            </w:r>
          </w:p>
        </w:tc>
        <w:tc>
          <w:tcPr>
            <w:tcW w:w="13215" w:type="dxa"/>
            <w:shd w:val="clear" w:color="auto" w:fill="auto"/>
          </w:tcPr>
          <w:p w:rsidR="00773C74" w:rsidRPr="00B422B3" w:rsidRDefault="00773C74" w:rsidP="001C4A6E">
            <w:pPr>
              <w:rPr>
                <w:rFonts w:ascii="HGP創英角ｺﾞｼｯｸUB" w:eastAsia="HGP創英角ｺﾞｼｯｸUB"/>
                <w:sz w:val="24"/>
              </w:rPr>
            </w:pPr>
          </w:p>
          <w:p w:rsidR="00773C74" w:rsidRPr="00B422B3" w:rsidRDefault="00773C74" w:rsidP="001C4A6E">
            <w:pPr>
              <w:rPr>
                <w:rFonts w:ascii="HGP創英角ｺﾞｼｯｸUB" w:eastAsia="HGP創英角ｺﾞｼｯｸUB"/>
                <w:sz w:val="24"/>
              </w:rPr>
            </w:pPr>
          </w:p>
        </w:tc>
      </w:tr>
    </w:tbl>
    <w:p w:rsidR="00443AE0" w:rsidRDefault="00443AE0" w:rsidP="007D0DD8">
      <w:pPr>
        <w:rPr>
          <w:rFonts w:ascii="HGP創英角ｺﾞｼｯｸUB" w:eastAsia="HGP創英角ｺﾞｼｯｸUB"/>
          <w:sz w:val="24"/>
        </w:rPr>
      </w:pPr>
    </w:p>
    <w:p w:rsidR="00970B01" w:rsidRPr="007D0DD8" w:rsidRDefault="006F6C6B" w:rsidP="007D0DD8">
      <w:pPr>
        <w:rPr>
          <w:rFonts w:ascii="ＭＳ Ｐゴシック" w:eastAsia="ＭＳ Ｐゴシック" w:hAnsi="ＭＳ Ｐゴシック"/>
          <w:sz w:val="24"/>
        </w:rPr>
      </w:pPr>
      <w:r>
        <w:rPr>
          <w:rFonts w:ascii="HGP創英角ｺﾞｼｯｸUB" w:eastAsia="HGP創英角ｺﾞｼｯｸUB"/>
          <w:sz w:val="24"/>
        </w:rPr>
        <w:br w:type="page"/>
      </w:r>
      <w:r w:rsidR="00CC2E6D">
        <w:rPr>
          <w:rFonts w:ascii="HGP創英角ｺﾞｼｯｸUB" w:eastAsia="HGP創英角ｺﾞｼｯｸUB" w:hint="eastAsia"/>
          <w:sz w:val="24"/>
        </w:rPr>
        <w:lastRenderedPageBreak/>
        <w:t>経営</w:t>
      </w:r>
      <w:r w:rsidR="000300D9" w:rsidRPr="007F04D0">
        <w:rPr>
          <w:rFonts w:ascii="HGP創英角ｺﾞｼｯｸUB" w:eastAsia="HGP創英角ｺﾞｼｯｸUB" w:hint="eastAsia"/>
          <w:sz w:val="24"/>
        </w:rPr>
        <w:t>環境分析</w:t>
      </w:r>
      <w:r w:rsidR="007F04D0" w:rsidRPr="007F04D0">
        <w:rPr>
          <w:rFonts w:ascii="HGP創英角ｺﾞｼｯｸUB" w:eastAsia="HGP創英角ｺﾞｼｯｸUB" w:hint="eastAsia"/>
          <w:sz w:val="24"/>
        </w:rPr>
        <w:t>（</w:t>
      </w:r>
      <w:r w:rsidR="00F53875">
        <w:rPr>
          <w:rFonts w:ascii="HGP創英角ｺﾞｼｯｸUB" w:eastAsia="HGP創英角ｺﾞｼｯｸUB" w:hint="eastAsia"/>
          <w:sz w:val="24"/>
        </w:rPr>
        <w:t>ＳＷＯＴ分析</w:t>
      </w:r>
      <w:r w:rsidR="007F04D0" w:rsidRPr="007F04D0">
        <w:rPr>
          <w:rFonts w:ascii="HGP創英角ｺﾞｼｯｸUB" w:eastAsia="HGP創英角ｺﾞｼｯｸUB" w:hint="eastAsia"/>
          <w:sz w:val="24"/>
        </w:rPr>
        <w:t>）</w:t>
      </w:r>
      <w:r w:rsidR="00CC2E6D">
        <w:rPr>
          <w:rFonts w:ascii="ＭＳ Ｐゴシック" w:eastAsia="ＭＳ Ｐゴシック" w:hAnsi="ＭＳ Ｐゴシック" w:hint="eastAsia"/>
          <w:szCs w:val="21"/>
        </w:rPr>
        <w:tab/>
      </w:r>
      <w:r w:rsidR="00CC2E6D">
        <w:rPr>
          <w:rFonts w:ascii="ＭＳ Ｐゴシック" w:eastAsia="ＭＳ Ｐゴシック" w:hAnsi="ＭＳ Ｐゴシック" w:hint="eastAsia"/>
          <w:szCs w:val="21"/>
        </w:rPr>
        <w:tab/>
      </w:r>
      <w:r w:rsidR="00CC2E6D">
        <w:rPr>
          <w:rFonts w:ascii="ＭＳ Ｐゴシック" w:eastAsia="ＭＳ Ｐゴシック" w:hAnsi="ＭＳ Ｐゴシック" w:hint="eastAsia"/>
          <w:szCs w:val="21"/>
        </w:rPr>
        <w:tab/>
      </w:r>
      <w:r w:rsidR="00CC2E6D">
        <w:rPr>
          <w:rFonts w:ascii="ＭＳ Ｐゴシック" w:eastAsia="ＭＳ Ｐゴシック" w:hAnsi="ＭＳ Ｐゴシック" w:hint="eastAsia"/>
          <w:szCs w:val="21"/>
        </w:rPr>
        <w:tab/>
      </w:r>
      <w:r w:rsidR="00CC2E6D">
        <w:rPr>
          <w:rFonts w:ascii="ＭＳ Ｐゴシック" w:eastAsia="ＭＳ Ｐゴシック" w:hAnsi="ＭＳ Ｐゴシック" w:hint="eastAsia"/>
          <w:szCs w:val="21"/>
        </w:rPr>
        <w:tab/>
      </w:r>
      <w:r w:rsidR="007D0DD8">
        <w:rPr>
          <w:rFonts w:ascii="ＭＳ Ｐゴシック" w:eastAsia="ＭＳ Ｐゴシック" w:hAnsi="ＭＳ Ｐゴシック" w:hint="eastAsia"/>
          <w:szCs w:val="21"/>
        </w:rPr>
        <w:tab/>
      </w:r>
      <w:r w:rsidR="007D0DD8" w:rsidRPr="00D506E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企業名：　　　　　　　　　　　　　　　　　　　　　　</w:t>
      </w:r>
      <w:r w:rsidR="007D0DD8" w:rsidRPr="00D506EC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="007D0DD8" w:rsidRPr="00D506E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作成日：　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7"/>
        <w:gridCol w:w="7506"/>
      </w:tblGrid>
      <w:tr w:rsidR="00507724" w:rsidRPr="00B422B3" w:rsidTr="00B422B3">
        <w:tc>
          <w:tcPr>
            <w:tcW w:w="7554" w:type="dxa"/>
            <w:shd w:val="clear" w:color="auto" w:fill="E6E6E6"/>
          </w:tcPr>
          <w:p w:rsidR="00507724" w:rsidRPr="00B422B3" w:rsidRDefault="00507724" w:rsidP="00B422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自社の強み</w:t>
            </w:r>
          </w:p>
        </w:tc>
        <w:tc>
          <w:tcPr>
            <w:tcW w:w="7554" w:type="dxa"/>
            <w:shd w:val="clear" w:color="auto" w:fill="E6E6E6"/>
          </w:tcPr>
          <w:p w:rsidR="00507724" w:rsidRPr="00B422B3" w:rsidRDefault="00507724" w:rsidP="00B422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自社の弱み</w:t>
            </w:r>
          </w:p>
        </w:tc>
      </w:tr>
      <w:tr w:rsidR="00507724" w:rsidRPr="00B422B3" w:rsidTr="00B422B3">
        <w:tc>
          <w:tcPr>
            <w:tcW w:w="7554" w:type="dxa"/>
            <w:tcBorders>
              <w:bottom w:val="single" w:sz="4" w:space="0" w:color="auto"/>
            </w:tcBorders>
            <w:shd w:val="clear" w:color="auto" w:fill="auto"/>
          </w:tcPr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554" w:type="dxa"/>
            <w:tcBorders>
              <w:bottom w:val="single" w:sz="4" w:space="0" w:color="auto"/>
            </w:tcBorders>
            <w:shd w:val="clear" w:color="auto" w:fill="auto"/>
          </w:tcPr>
          <w:p w:rsidR="00601D4F" w:rsidRPr="00B422B3" w:rsidRDefault="00601D4F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07724" w:rsidRPr="00B422B3" w:rsidTr="00B422B3">
        <w:tc>
          <w:tcPr>
            <w:tcW w:w="7554" w:type="dxa"/>
            <w:shd w:val="clear" w:color="auto" w:fill="E6E6E6"/>
          </w:tcPr>
          <w:p w:rsidR="00507724" w:rsidRPr="00B422B3" w:rsidRDefault="00507724" w:rsidP="00B422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市場の機会</w:t>
            </w:r>
          </w:p>
        </w:tc>
        <w:tc>
          <w:tcPr>
            <w:tcW w:w="7554" w:type="dxa"/>
            <w:shd w:val="clear" w:color="auto" w:fill="E6E6E6"/>
          </w:tcPr>
          <w:p w:rsidR="00507724" w:rsidRPr="00B422B3" w:rsidRDefault="00507724" w:rsidP="00B422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市場の脅威</w:t>
            </w:r>
          </w:p>
        </w:tc>
      </w:tr>
      <w:tr w:rsidR="00507724" w:rsidRPr="00B422B3" w:rsidTr="00B422B3">
        <w:tc>
          <w:tcPr>
            <w:tcW w:w="7554" w:type="dxa"/>
            <w:shd w:val="clear" w:color="auto" w:fill="auto"/>
          </w:tcPr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554" w:type="dxa"/>
            <w:shd w:val="clear" w:color="auto" w:fill="auto"/>
          </w:tcPr>
          <w:p w:rsidR="00507724" w:rsidRPr="00B422B3" w:rsidRDefault="00507724" w:rsidP="00926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926862" w:rsidRPr="007D0DD8" w:rsidRDefault="00507724" w:rsidP="00926862">
      <w:pPr>
        <w:rPr>
          <w:rFonts w:ascii="ＭＳ Ｐゴシック" w:eastAsia="ＭＳ Ｐゴシック" w:hAnsi="ＭＳ Ｐゴシック"/>
          <w:sz w:val="24"/>
        </w:rPr>
      </w:pPr>
      <w:r>
        <w:rPr>
          <w:rFonts w:ascii="HGP創英角ｺﾞｼｯｸUB" w:eastAsia="HGP創英角ｺﾞｼｯｸUB"/>
          <w:sz w:val="24"/>
        </w:rPr>
        <w:br w:type="page"/>
      </w:r>
      <w:r w:rsidR="00114011">
        <w:rPr>
          <w:rFonts w:ascii="HGP創英角ｺﾞｼｯｸUB" w:eastAsia="HGP創英角ｺﾞｼｯｸUB" w:hint="eastAsia"/>
          <w:sz w:val="24"/>
        </w:rPr>
        <w:lastRenderedPageBreak/>
        <w:t>重要成功要因抽出</w:t>
      </w:r>
      <w:r w:rsidR="00926862" w:rsidRPr="007F04D0">
        <w:rPr>
          <w:rFonts w:ascii="HGP創英角ｺﾞｼｯｸUB" w:eastAsia="HGP創英角ｺﾞｼｯｸUB" w:hint="eastAsia"/>
          <w:sz w:val="24"/>
        </w:rPr>
        <w:t>（</w:t>
      </w:r>
      <w:r w:rsidR="00114011">
        <w:rPr>
          <w:rFonts w:ascii="HGP創英角ｺﾞｼｯｸUB" w:eastAsia="HGP創英角ｺﾞｼｯｸUB" w:hint="eastAsia"/>
          <w:sz w:val="24"/>
        </w:rPr>
        <w:t>クロスＳＷＯＴ分析</w:t>
      </w:r>
      <w:r w:rsidR="00926862" w:rsidRPr="007F04D0">
        <w:rPr>
          <w:rFonts w:ascii="HGP創英角ｺﾞｼｯｸUB" w:eastAsia="HGP創英角ｺﾞｼｯｸUB" w:hint="eastAsia"/>
          <w:sz w:val="24"/>
        </w:rPr>
        <w:t>）</w:t>
      </w:r>
      <w:r w:rsidR="00926862">
        <w:rPr>
          <w:rFonts w:ascii="ＭＳ Ｐゴシック" w:eastAsia="ＭＳ Ｐゴシック" w:hAnsi="ＭＳ Ｐゴシック" w:hint="eastAsia"/>
          <w:szCs w:val="21"/>
        </w:rPr>
        <w:tab/>
      </w:r>
      <w:r w:rsidR="00926862">
        <w:rPr>
          <w:rFonts w:ascii="ＭＳ Ｐゴシック" w:eastAsia="ＭＳ Ｐゴシック" w:hAnsi="ＭＳ Ｐゴシック" w:hint="eastAsia"/>
          <w:szCs w:val="21"/>
        </w:rPr>
        <w:tab/>
      </w:r>
      <w:r w:rsidR="00F53875">
        <w:rPr>
          <w:rFonts w:ascii="ＭＳ Ｐゴシック" w:eastAsia="ＭＳ Ｐゴシック" w:hAnsi="ＭＳ Ｐゴシック" w:hint="eastAsia"/>
          <w:szCs w:val="21"/>
        </w:rPr>
        <w:tab/>
      </w:r>
      <w:r w:rsidR="00F53875">
        <w:rPr>
          <w:rFonts w:ascii="ＭＳ Ｐゴシック" w:eastAsia="ＭＳ Ｐゴシック" w:hAnsi="ＭＳ Ｐゴシック" w:hint="eastAsia"/>
          <w:szCs w:val="21"/>
        </w:rPr>
        <w:tab/>
      </w:r>
      <w:r w:rsidR="00F53875">
        <w:rPr>
          <w:rFonts w:ascii="ＭＳ Ｐゴシック" w:eastAsia="ＭＳ Ｐゴシック" w:hAnsi="ＭＳ Ｐゴシック" w:hint="eastAsia"/>
          <w:szCs w:val="21"/>
        </w:rPr>
        <w:tab/>
      </w:r>
      <w:r w:rsidR="00926862" w:rsidRPr="00D506E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企業名：　　　　　　　　　　　　　　　　　　　　　　</w:t>
      </w:r>
      <w:r w:rsidR="00926862" w:rsidRPr="00D506EC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="00926862" w:rsidRPr="00D506E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作成日：　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830"/>
        <w:gridCol w:w="4861"/>
        <w:gridCol w:w="4862"/>
      </w:tblGrid>
      <w:tr w:rsidR="00767CA1" w:rsidTr="00B422B3">
        <w:tc>
          <w:tcPr>
            <w:tcW w:w="53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767CA1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:rsidR="00767CA1" w:rsidRPr="00B422B3" w:rsidRDefault="006F6C6B" w:rsidP="00B422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機会</w:t>
            </w:r>
          </w:p>
        </w:tc>
        <w:tc>
          <w:tcPr>
            <w:tcW w:w="48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</w:tcPr>
          <w:p w:rsidR="00767CA1" w:rsidRPr="00B422B3" w:rsidRDefault="006F6C6B" w:rsidP="00B422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脅威</w:t>
            </w:r>
          </w:p>
        </w:tc>
      </w:tr>
      <w:tr w:rsidR="00767CA1" w:rsidTr="00B422B3">
        <w:tc>
          <w:tcPr>
            <w:tcW w:w="535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767CA1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67CA1" w:rsidRDefault="00767CA1" w:rsidP="00767CA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</w:p>
          <w:p w:rsidR="004A665B" w:rsidRPr="00B422B3" w:rsidRDefault="004A665B" w:rsidP="00767CA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767CA1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②</w:t>
            </w:r>
          </w:p>
          <w:p w:rsidR="004A665B" w:rsidRDefault="004A665B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4A665B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</w:p>
          <w:p w:rsidR="002C13E2" w:rsidRPr="00B422B3" w:rsidRDefault="002C13E2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7CA1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</w:p>
          <w:p w:rsidR="004A665B" w:rsidRDefault="004A665B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767CA1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②</w:t>
            </w:r>
          </w:p>
          <w:p w:rsidR="004A665B" w:rsidRDefault="004A665B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767CA1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</w:p>
          <w:p w:rsidR="00767CA1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67CA1" w:rsidTr="00B422B3"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textDirection w:val="tbRlV"/>
          </w:tcPr>
          <w:p w:rsidR="00767CA1" w:rsidRPr="00B422B3" w:rsidRDefault="006F6C6B" w:rsidP="00B422B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強み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7CA1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</w:p>
          <w:p w:rsidR="004A665B" w:rsidRDefault="004A665B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767CA1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②</w:t>
            </w:r>
          </w:p>
          <w:p w:rsidR="004A665B" w:rsidRDefault="004A665B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767CA1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</w:p>
          <w:p w:rsidR="00767CA1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67CA1" w:rsidRPr="00B422B3" w:rsidRDefault="001263D9" w:rsidP="00B422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＜</w:t>
            </w:r>
            <w:r w:rsidR="006F6C6B" w:rsidRPr="00B422B3">
              <w:rPr>
                <w:rFonts w:ascii="ＭＳ Ｐゴシック" w:eastAsia="ＭＳ Ｐゴシック" w:hAnsi="ＭＳ Ｐゴシック" w:hint="eastAsia"/>
                <w:szCs w:val="21"/>
              </w:rPr>
              <w:t>強みを活かして機会をどうとらえるか</w:t>
            </w: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＞</w:t>
            </w:r>
          </w:p>
        </w:tc>
        <w:tc>
          <w:tcPr>
            <w:tcW w:w="48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67CA1" w:rsidRPr="00B422B3" w:rsidRDefault="001263D9" w:rsidP="00B422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＜</w:t>
            </w:r>
            <w:r w:rsidR="006F6C6B" w:rsidRPr="00B422B3">
              <w:rPr>
                <w:rFonts w:ascii="ＭＳ Ｐゴシック" w:eastAsia="ＭＳ Ｐゴシック" w:hAnsi="ＭＳ Ｐゴシック" w:hint="eastAsia"/>
                <w:szCs w:val="21"/>
              </w:rPr>
              <w:t>強みをもって脅威にどう立ち向かうか</w:t>
            </w: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＞</w:t>
            </w:r>
          </w:p>
        </w:tc>
      </w:tr>
      <w:tr w:rsidR="00767CA1" w:rsidTr="00B422B3">
        <w:tc>
          <w:tcPr>
            <w:tcW w:w="52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textDirection w:val="tbRlV"/>
          </w:tcPr>
          <w:p w:rsidR="00767CA1" w:rsidRPr="00B422B3" w:rsidRDefault="00767CA1" w:rsidP="00B422B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3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7CA1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67CA1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263D9" w:rsidRPr="00B422B3" w:rsidRDefault="001263D9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263D9" w:rsidRPr="00B422B3" w:rsidRDefault="001263D9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263D9" w:rsidRPr="00B422B3" w:rsidRDefault="001263D9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263D9" w:rsidRPr="00B422B3" w:rsidRDefault="001263D9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263D9" w:rsidRPr="00B422B3" w:rsidRDefault="001263D9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73328E" w:rsidRPr="00B422B3" w:rsidRDefault="0073328E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263D9" w:rsidRPr="00B422B3" w:rsidRDefault="001263D9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7CA1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67CA1" w:rsidTr="00B422B3">
        <w:tc>
          <w:tcPr>
            <w:tcW w:w="5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textDirection w:val="tbRlV"/>
          </w:tcPr>
          <w:p w:rsidR="00767CA1" w:rsidRPr="00B422B3" w:rsidRDefault="006F6C6B" w:rsidP="00B422B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弱み</w:t>
            </w:r>
          </w:p>
        </w:tc>
        <w:tc>
          <w:tcPr>
            <w:tcW w:w="4830" w:type="dxa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7CA1" w:rsidRPr="00B422B3" w:rsidRDefault="00767CA1" w:rsidP="00767CA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</w:p>
          <w:p w:rsidR="004A665B" w:rsidRDefault="004A665B" w:rsidP="00767CA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767CA1" w:rsidRPr="00B422B3" w:rsidRDefault="00767CA1" w:rsidP="00767CA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②</w:t>
            </w:r>
          </w:p>
          <w:p w:rsidR="004A665B" w:rsidRDefault="004A665B" w:rsidP="00767CA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767CA1" w:rsidRPr="00B422B3" w:rsidRDefault="00767CA1" w:rsidP="00767CA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</w:p>
          <w:p w:rsidR="00767CA1" w:rsidRPr="00B422B3" w:rsidRDefault="00767CA1" w:rsidP="00767CA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73328E" w:rsidRPr="00B422B3" w:rsidRDefault="0073328E" w:rsidP="00767CA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767CA1" w:rsidRPr="00B422B3" w:rsidRDefault="001263D9" w:rsidP="00B422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＜</w:t>
            </w:r>
            <w:r w:rsidR="006F6C6B" w:rsidRPr="00B422B3">
              <w:rPr>
                <w:rFonts w:ascii="ＭＳ Ｐゴシック" w:eastAsia="ＭＳ Ｐゴシック" w:hAnsi="ＭＳ Ｐゴシック" w:hint="eastAsia"/>
                <w:szCs w:val="21"/>
              </w:rPr>
              <w:t>機会を活かすために弱みをどう改善するか</w:t>
            </w: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＞</w:t>
            </w:r>
          </w:p>
        </w:tc>
        <w:tc>
          <w:tcPr>
            <w:tcW w:w="486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767CA1" w:rsidRPr="00B422B3" w:rsidRDefault="001263D9" w:rsidP="00B422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＜</w:t>
            </w:r>
            <w:r w:rsidR="006F6C6B" w:rsidRPr="00B422B3">
              <w:rPr>
                <w:rFonts w:ascii="ＭＳ Ｐゴシック" w:eastAsia="ＭＳ Ｐゴシック" w:hAnsi="ＭＳ Ｐゴシック" w:hint="eastAsia"/>
                <w:szCs w:val="21"/>
              </w:rPr>
              <w:t>脅威を克服するために弱みをどう改善するか</w:t>
            </w:r>
            <w:r w:rsidRPr="00B422B3">
              <w:rPr>
                <w:rFonts w:ascii="ＭＳ Ｐゴシック" w:eastAsia="ＭＳ Ｐゴシック" w:hAnsi="ＭＳ Ｐゴシック" w:hint="eastAsia"/>
                <w:szCs w:val="21"/>
              </w:rPr>
              <w:t>＞</w:t>
            </w:r>
          </w:p>
        </w:tc>
      </w:tr>
      <w:tr w:rsidR="00767CA1" w:rsidTr="00B422B3">
        <w:tc>
          <w:tcPr>
            <w:tcW w:w="5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767CA1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3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7CA1" w:rsidRPr="00B422B3" w:rsidRDefault="00767CA1" w:rsidP="00767CA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67CA1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263D9" w:rsidRPr="00B422B3" w:rsidRDefault="001263D9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263D9" w:rsidRPr="00B422B3" w:rsidRDefault="001263D9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263D9" w:rsidRPr="00B422B3" w:rsidRDefault="001263D9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263D9" w:rsidRPr="00B422B3" w:rsidRDefault="001263D9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263D9" w:rsidRPr="00B422B3" w:rsidRDefault="001263D9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263D9" w:rsidRPr="00B422B3" w:rsidRDefault="001263D9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263D9" w:rsidRPr="00B422B3" w:rsidRDefault="001263D9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7CA1" w:rsidRPr="00B422B3" w:rsidRDefault="00767CA1" w:rsidP="000F7D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D32A2E" w:rsidRDefault="00D32A2E" w:rsidP="00DF6B16"/>
    <w:sectPr w:rsidR="00D32A2E" w:rsidSect="009325DD">
      <w:headerReference w:type="default" r:id="rId8"/>
      <w:pgSz w:w="16838" w:h="11906" w:orient="landscape" w:code="9"/>
      <w:pgMar w:top="1418" w:right="907" w:bottom="1134" w:left="1134" w:header="102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A7B" w:rsidRDefault="00282A7B">
      <w:r>
        <w:separator/>
      </w:r>
    </w:p>
  </w:endnote>
  <w:endnote w:type="continuationSeparator" w:id="0">
    <w:p w:rsidR="00282A7B" w:rsidRDefault="0028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A7B" w:rsidRDefault="00282A7B">
      <w:r>
        <w:separator/>
      </w:r>
    </w:p>
  </w:footnote>
  <w:footnote w:type="continuationSeparator" w:id="0">
    <w:p w:rsidR="00282A7B" w:rsidRDefault="00282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90A" w:rsidRPr="00092EDB" w:rsidRDefault="00C9390A" w:rsidP="00EE6909">
    <w:pPr>
      <w:pStyle w:val="a4"/>
      <w:jc w:val="right"/>
      <w:rPr>
        <w:rFonts w:ascii="ＭＳ Ｐゴシック" w:eastAsia="ＭＳ Ｐゴシック" w:hAnsi="ＭＳ Ｐゴシック"/>
        <w:szCs w:val="21"/>
      </w:rPr>
    </w:pPr>
    <w:r w:rsidRPr="00092EDB">
      <w:rPr>
        <w:rFonts w:ascii="ＭＳ Ｐゴシック" w:eastAsia="ＭＳ Ｐゴシック" w:hAnsi="ＭＳ Ｐゴシック" w:hint="eastAsia"/>
        <w:szCs w:val="21"/>
      </w:rPr>
      <w:t>経営革新塾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344CF"/>
    <w:multiLevelType w:val="hybridMultilevel"/>
    <w:tmpl w:val="257C50F0"/>
    <w:lvl w:ilvl="0" w:tplc="8664466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2DF04FA"/>
    <w:multiLevelType w:val="hybridMultilevel"/>
    <w:tmpl w:val="49B4F2E0"/>
    <w:lvl w:ilvl="0" w:tplc="E6DA01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D9"/>
    <w:rsid w:val="00005F78"/>
    <w:rsid w:val="000300D9"/>
    <w:rsid w:val="00055704"/>
    <w:rsid w:val="00060AFB"/>
    <w:rsid w:val="00061BA1"/>
    <w:rsid w:val="00092EDB"/>
    <w:rsid w:val="000A143A"/>
    <w:rsid w:val="000A1C9C"/>
    <w:rsid w:val="000B2C15"/>
    <w:rsid w:val="000E54CE"/>
    <w:rsid w:val="000E65C8"/>
    <w:rsid w:val="000F7D60"/>
    <w:rsid w:val="0010721B"/>
    <w:rsid w:val="00114011"/>
    <w:rsid w:val="00114CC3"/>
    <w:rsid w:val="001263D9"/>
    <w:rsid w:val="00156A13"/>
    <w:rsid w:val="00176143"/>
    <w:rsid w:val="001830A1"/>
    <w:rsid w:val="00187820"/>
    <w:rsid w:val="001A4C74"/>
    <w:rsid w:val="001B1721"/>
    <w:rsid w:val="001B1938"/>
    <w:rsid w:val="001C4A6E"/>
    <w:rsid w:val="001F2091"/>
    <w:rsid w:val="001F3310"/>
    <w:rsid w:val="001F7B62"/>
    <w:rsid w:val="00215E63"/>
    <w:rsid w:val="00222145"/>
    <w:rsid w:val="00226CC0"/>
    <w:rsid w:val="002475B3"/>
    <w:rsid w:val="00276FC0"/>
    <w:rsid w:val="00282A7B"/>
    <w:rsid w:val="002C13E2"/>
    <w:rsid w:val="002D47C9"/>
    <w:rsid w:val="002D5654"/>
    <w:rsid w:val="002E3719"/>
    <w:rsid w:val="0032122C"/>
    <w:rsid w:val="00337911"/>
    <w:rsid w:val="0034189F"/>
    <w:rsid w:val="003514A9"/>
    <w:rsid w:val="003A2046"/>
    <w:rsid w:val="003A394B"/>
    <w:rsid w:val="003D1AF9"/>
    <w:rsid w:val="003D61F6"/>
    <w:rsid w:val="00404812"/>
    <w:rsid w:val="00443AE0"/>
    <w:rsid w:val="0044463D"/>
    <w:rsid w:val="00447A99"/>
    <w:rsid w:val="0045075E"/>
    <w:rsid w:val="00463719"/>
    <w:rsid w:val="00486D8D"/>
    <w:rsid w:val="004A665B"/>
    <w:rsid w:val="004D2581"/>
    <w:rsid w:val="00504125"/>
    <w:rsid w:val="00507724"/>
    <w:rsid w:val="00531ABD"/>
    <w:rsid w:val="00563ACD"/>
    <w:rsid w:val="00582BA4"/>
    <w:rsid w:val="00593897"/>
    <w:rsid w:val="00595CFE"/>
    <w:rsid w:val="005A4BD7"/>
    <w:rsid w:val="005B09C9"/>
    <w:rsid w:val="005C0D25"/>
    <w:rsid w:val="005C1A0E"/>
    <w:rsid w:val="005D2893"/>
    <w:rsid w:val="005D5063"/>
    <w:rsid w:val="005E4BF9"/>
    <w:rsid w:val="00601D4F"/>
    <w:rsid w:val="006024C9"/>
    <w:rsid w:val="00614BED"/>
    <w:rsid w:val="00621DAD"/>
    <w:rsid w:val="00623B6D"/>
    <w:rsid w:val="006546E3"/>
    <w:rsid w:val="006561E8"/>
    <w:rsid w:val="0069538F"/>
    <w:rsid w:val="006C1968"/>
    <w:rsid w:val="006C40CA"/>
    <w:rsid w:val="006D5C9A"/>
    <w:rsid w:val="006D7711"/>
    <w:rsid w:val="006F6C6B"/>
    <w:rsid w:val="0073328E"/>
    <w:rsid w:val="007404A1"/>
    <w:rsid w:val="007617A3"/>
    <w:rsid w:val="00767CA1"/>
    <w:rsid w:val="00772A4A"/>
    <w:rsid w:val="00773C74"/>
    <w:rsid w:val="00787FFD"/>
    <w:rsid w:val="007B1D03"/>
    <w:rsid w:val="007B23E3"/>
    <w:rsid w:val="007C0CBE"/>
    <w:rsid w:val="007C385C"/>
    <w:rsid w:val="007D0DD8"/>
    <w:rsid w:val="007D1611"/>
    <w:rsid w:val="007E6E20"/>
    <w:rsid w:val="007F04D0"/>
    <w:rsid w:val="00805864"/>
    <w:rsid w:val="008109E2"/>
    <w:rsid w:val="00816718"/>
    <w:rsid w:val="00817683"/>
    <w:rsid w:val="00835D39"/>
    <w:rsid w:val="00844444"/>
    <w:rsid w:val="00846AAD"/>
    <w:rsid w:val="008C01E5"/>
    <w:rsid w:val="00926862"/>
    <w:rsid w:val="009325DD"/>
    <w:rsid w:val="00955E99"/>
    <w:rsid w:val="00962605"/>
    <w:rsid w:val="00970B01"/>
    <w:rsid w:val="009C635C"/>
    <w:rsid w:val="009D3BF7"/>
    <w:rsid w:val="009D4445"/>
    <w:rsid w:val="00A01C4C"/>
    <w:rsid w:val="00A355EF"/>
    <w:rsid w:val="00A62214"/>
    <w:rsid w:val="00AD060F"/>
    <w:rsid w:val="00AD38A4"/>
    <w:rsid w:val="00AE72F4"/>
    <w:rsid w:val="00B17973"/>
    <w:rsid w:val="00B422B3"/>
    <w:rsid w:val="00B534BA"/>
    <w:rsid w:val="00B65DC5"/>
    <w:rsid w:val="00B66EBC"/>
    <w:rsid w:val="00B80D92"/>
    <w:rsid w:val="00C00E82"/>
    <w:rsid w:val="00C03611"/>
    <w:rsid w:val="00C07E26"/>
    <w:rsid w:val="00C25FA7"/>
    <w:rsid w:val="00C44BDE"/>
    <w:rsid w:val="00C4614E"/>
    <w:rsid w:val="00C50CB6"/>
    <w:rsid w:val="00C50D44"/>
    <w:rsid w:val="00C73EA2"/>
    <w:rsid w:val="00C9390A"/>
    <w:rsid w:val="00CA3380"/>
    <w:rsid w:val="00CC2E6D"/>
    <w:rsid w:val="00CF63EE"/>
    <w:rsid w:val="00D06329"/>
    <w:rsid w:val="00D11BA2"/>
    <w:rsid w:val="00D21DDB"/>
    <w:rsid w:val="00D32A2E"/>
    <w:rsid w:val="00D33923"/>
    <w:rsid w:val="00D444CA"/>
    <w:rsid w:val="00D506EC"/>
    <w:rsid w:val="00D56349"/>
    <w:rsid w:val="00DC6730"/>
    <w:rsid w:val="00DF6283"/>
    <w:rsid w:val="00DF6B16"/>
    <w:rsid w:val="00DF6F06"/>
    <w:rsid w:val="00E01D21"/>
    <w:rsid w:val="00E34067"/>
    <w:rsid w:val="00E506FC"/>
    <w:rsid w:val="00E55CEA"/>
    <w:rsid w:val="00E70A91"/>
    <w:rsid w:val="00EA3C15"/>
    <w:rsid w:val="00ED7A95"/>
    <w:rsid w:val="00EE6909"/>
    <w:rsid w:val="00F061CC"/>
    <w:rsid w:val="00F37CBE"/>
    <w:rsid w:val="00F40EA4"/>
    <w:rsid w:val="00F53875"/>
    <w:rsid w:val="00F5769E"/>
    <w:rsid w:val="00F91C61"/>
    <w:rsid w:val="00FC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00D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E69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E6909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00D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E69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E690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外部経営環境分析（ある電機メーカーの15年前の例（人口構造部分の抜粋））</vt:lpstr>
      <vt:lpstr>外部経営環境分析（ある電機メーカーの15年前の例（人口構造部分の抜粋））</vt:lpstr>
    </vt:vector>
  </TitlesOfParts>
  <Company>Toshiba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外部経営環境分析（ある電機メーカーの15年前の例（人口構造部分の抜粋））</dc:title>
  <dc:creator>原 義夫</dc:creator>
  <cp:lastModifiedBy>YOSHIO HARA</cp:lastModifiedBy>
  <cp:revision>2</cp:revision>
  <cp:lastPrinted>2010-10-14T00:45:00Z</cp:lastPrinted>
  <dcterms:created xsi:type="dcterms:W3CDTF">2012-10-07T01:13:00Z</dcterms:created>
  <dcterms:modified xsi:type="dcterms:W3CDTF">2012-10-07T01:13:00Z</dcterms:modified>
</cp:coreProperties>
</file>